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7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567"/>
        <w:gridCol w:w="2126"/>
        <w:gridCol w:w="4833"/>
        <w:gridCol w:w="2194"/>
      </w:tblGrid>
      <w:tr w:rsidR="002D07AE" w:rsidRPr="002D07AE" w:rsidTr="002D07AE">
        <w:trPr>
          <w:trHeight w:val="375"/>
        </w:trPr>
        <w:tc>
          <w:tcPr>
            <w:tcW w:w="1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07AE" w:rsidRPr="002D07AE" w:rsidRDefault="002D07AE" w:rsidP="002D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2D07AE" w:rsidRPr="002D07AE" w:rsidTr="002D07AE">
        <w:trPr>
          <w:trHeight w:val="375"/>
        </w:trPr>
        <w:tc>
          <w:tcPr>
            <w:tcW w:w="1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D07AE" w:rsidRPr="002D07AE" w:rsidRDefault="002D07AE" w:rsidP="002D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Planning des </w:t>
            </w: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Consultations</w:t>
            </w:r>
            <w:r w:rsidRP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du semestre 0</w:t>
            </w:r>
            <w:r w:rsidR="000271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</w:t>
            </w:r>
          </w:p>
        </w:tc>
      </w:tr>
      <w:tr w:rsidR="002D07AE" w:rsidRPr="002D07AE" w:rsidTr="002D07AE">
        <w:trPr>
          <w:trHeight w:val="375"/>
        </w:trPr>
        <w:tc>
          <w:tcPr>
            <w:tcW w:w="11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07AE" w:rsidRPr="002D07AE" w:rsidRDefault="002D07AE" w:rsidP="002D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Département des sciences de gestion </w:t>
            </w:r>
          </w:p>
        </w:tc>
      </w:tr>
      <w:tr w:rsidR="002D07AE" w:rsidRPr="002D07AE" w:rsidTr="002D07AE">
        <w:trPr>
          <w:trHeight w:val="390"/>
        </w:trPr>
        <w:tc>
          <w:tcPr>
            <w:tcW w:w="117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D07AE" w:rsidRPr="002D07AE" w:rsidRDefault="00710F9C" w:rsidP="002D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L2</w:t>
            </w:r>
            <w:r w:rsidR="000271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sciences de </w:t>
            </w:r>
            <w:r w:rsidR="00081814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gestion </w:t>
            </w:r>
            <w:r w:rsidR="00081814" w:rsidRPr="00710F9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(section B</w:t>
            </w:r>
            <w:r w:rsidR="0002718D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)</w:t>
            </w:r>
          </w:p>
        </w:tc>
      </w:tr>
      <w:tr w:rsidR="002D07AE" w:rsidRPr="002D07AE" w:rsidTr="00CE6194">
        <w:trPr>
          <w:trHeight w:val="37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AE" w:rsidRPr="002D07AE" w:rsidRDefault="002D07AE" w:rsidP="002D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07A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Jours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AE" w:rsidRPr="002D07AE" w:rsidRDefault="002D07AE" w:rsidP="002D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07A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D07AE" w:rsidRPr="002D07AE" w:rsidRDefault="002D07AE" w:rsidP="002D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07A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Matières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07AE" w:rsidRPr="002D07AE" w:rsidRDefault="002D07AE" w:rsidP="002D07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D07AE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CE6194" w:rsidRPr="002D07AE" w:rsidTr="00CE6194">
        <w:trPr>
          <w:trHeight w:val="63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194" w:rsidRDefault="00CE6194" w:rsidP="005D68E7">
            <w:r w:rsidRPr="002A0D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Lun 06/03</w:t>
            </w:r>
            <w:r w:rsidRP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/202</w:t>
            </w:r>
            <w:r w:rsidRPr="002A0D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94" w:rsidRPr="00AE0A62" w:rsidRDefault="00CE6194" w:rsidP="00EA7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-G5</w:t>
            </w:r>
            <w:r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09h00</w:t>
            </w:r>
          </w:p>
          <w:p w:rsidR="00CE6194" w:rsidRPr="00AE0A62" w:rsidRDefault="00CE6194" w:rsidP="00EA7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-G6</w:t>
            </w:r>
            <w:r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09h15</w:t>
            </w:r>
          </w:p>
          <w:p w:rsidR="00CE6194" w:rsidRPr="00AE0A62" w:rsidRDefault="00CE6194" w:rsidP="00EA7B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  -G7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09h30</w:t>
            </w:r>
          </w:p>
          <w:p w:rsidR="00CE6194" w:rsidRPr="00AE0A62" w:rsidRDefault="00CE6194" w:rsidP="00EA7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-G8</w:t>
            </w:r>
            <w:r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09h45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94" w:rsidRPr="002D07AE" w:rsidRDefault="00CE6194" w:rsidP="002D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Marco- économie 1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6194" w:rsidRPr="00710F9C" w:rsidRDefault="00CE6194">
            <w:pPr>
              <w:rPr>
                <w:b/>
                <w:bCs/>
              </w:rPr>
            </w:pPr>
            <w:r w:rsidRPr="00710F9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06 SG</w:t>
            </w:r>
          </w:p>
        </w:tc>
      </w:tr>
      <w:tr w:rsidR="00CE6194" w:rsidRPr="002D07AE" w:rsidTr="00CE6194">
        <w:trPr>
          <w:trHeight w:val="375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194" w:rsidRDefault="00CE6194" w:rsidP="005D68E7">
            <w:r w:rsidRPr="002A0D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Lun 06/03</w:t>
            </w:r>
            <w:r w:rsidRP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/202</w:t>
            </w:r>
            <w:r w:rsidRPr="002A0D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94" w:rsidRPr="00AE0A62" w:rsidRDefault="00CE6194" w:rsidP="00EA7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-G5</w:t>
            </w:r>
            <w:r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10h00</w:t>
            </w:r>
          </w:p>
          <w:p w:rsidR="00CE6194" w:rsidRPr="00AE0A62" w:rsidRDefault="00CE6194" w:rsidP="00EA7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-G6</w:t>
            </w:r>
            <w:r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10h15</w:t>
            </w:r>
          </w:p>
          <w:p w:rsidR="00CE6194" w:rsidRPr="00AE0A62" w:rsidRDefault="00CE6194" w:rsidP="00EA7B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  -G7</w:t>
            </w:r>
            <w:r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10h30</w:t>
            </w:r>
          </w:p>
          <w:p w:rsidR="00CE6194" w:rsidRPr="00AE0A62" w:rsidRDefault="00CE6194" w:rsidP="00EA7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-G8</w:t>
            </w:r>
            <w:r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10h45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94" w:rsidRPr="002D07AE" w:rsidRDefault="00CE6194" w:rsidP="002D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Comptabilité analytique</w:t>
            </w:r>
            <w:r w:rsidRP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6194" w:rsidRPr="00710F9C" w:rsidRDefault="00CE6194">
            <w:pPr>
              <w:rPr>
                <w:b/>
                <w:bCs/>
              </w:rPr>
            </w:pPr>
            <w:r w:rsidRPr="00710F9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06 SG</w:t>
            </w:r>
          </w:p>
        </w:tc>
      </w:tr>
      <w:tr w:rsidR="00CE6194" w:rsidRPr="002D07AE" w:rsidTr="00CE6194">
        <w:trPr>
          <w:trHeight w:val="390"/>
        </w:trPr>
        <w:tc>
          <w:tcPr>
            <w:tcW w:w="25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194" w:rsidRDefault="00CE6194" w:rsidP="005D68E7">
            <w:r w:rsidRPr="002A0D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Lun 06/03</w:t>
            </w:r>
            <w:r w:rsidRP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/202</w:t>
            </w:r>
            <w:r w:rsidRPr="002A0D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94" w:rsidRPr="00AE0A62" w:rsidRDefault="00CE6194" w:rsidP="00EA7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-G5</w:t>
            </w:r>
            <w:r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13h30</w:t>
            </w:r>
          </w:p>
          <w:p w:rsidR="00CE6194" w:rsidRPr="00AE0A62" w:rsidRDefault="00CE6194" w:rsidP="00EA7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-G6</w:t>
            </w:r>
            <w:r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13h45</w:t>
            </w:r>
          </w:p>
          <w:p w:rsidR="00CE6194" w:rsidRPr="00AE0A62" w:rsidRDefault="00CE6194" w:rsidP="00EA7B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  -G7</w:t>
            </w:r>
            <w:r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14h00</w:t>
            </w:r>
          </w:p>
          <w:p w:rsidR="00CE6194" w:rsidRPr="00AE0A62" w:rsidRDefault="00CE6194" w:rsidP="00EA7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-G8</w:t>
            </w:r>
            <w:r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14h15</w:t>
            </w:r>
          </w:p>
        </w:tc>
        <w:tc>
          <w:tcPr>
            <w:tcW w:w="4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94" w:rsidRPr="002D07AE" w:rsidRDefault="00CE6194" w:rsidP="00027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 xml:space="preserve">Gestion d’entreprises </w:t>
            </w:r>
          </w:p>
        </w:tc>
        <w:tc>
          <w:tcPr>
            <w:tcW w:w="21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E6194" w:rsidRPr="00710F9C" w:rsidRDefault="00CE6194">
            <w:pPr>
              <w:rPr>
                <w:b/>
                <w:bCs/>
              </w:rPr>
            </w:pPr>
            <w:r w:rsidRPr="00710F9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06 SG</w:t>
            </w:r>
          </w:p>
        </w:tc>
      </w:tr>
      <w:tr w:rsidR="00CE6194" w:rsidRPr="002D07AE" w:rsidTr="00CE6194">
        <w:trPr>
          <w:trHeight w:val="39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194" w:rsidRPr="0002718D" w:rsidRDefault="00CE6194" w:rsidP="005D68E7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 w:rsidRPr="002A0D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Lun 06/03</w:t>
            </w:r>
            <w:r w:rsidRP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/202</w:t>
            </w:r>
            <w:r w:rsidRPr="002A0D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94" w:rsidRPr="00AE0A62" w:rsidRDefault="00CE6194" w:rsidP="00EA7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-G5</w:t>
            </w:r>
            <w:r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14h30</w:t>
            </w:r>
          </w:p>
          <w:p w:rsidR="00CE6194" w:rsidRPr="00AE0A62" w:rsidRDefault="00CE6194" w:rsidP="00EA7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-G6</w:t>
            </w:r>
            <w:r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14h45</w:t>
            </w:r>
          </w:p>
          <w:p w:rsidR="00CE6194" w:rsidRPr="00AE0A62" w:rsidRDefault="00CE6194" w:rsidP="00EA7B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  -G7</w:t>
            </w:r>
            <w:r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15h00</w:t>
            </w:r>
          </w:p>
          <w:p w:rsidR="00CE6194" w:rsidRPr="00AE0A62" w:rsidRDefault="00CE6194" w:rsidP="00EA7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-G8</w:t>
            </w:r>
            <w:r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15h15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94" w:rsidRPr="002D07AE" w:rsidRDefault="00CE6194" w:rsidP="002D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Statistiques 3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194" w:rsidRPr="00710F9C" w:rsidRDefault="00CE6194">
            <w:pPr>
              <w:rPr>
                <w:b/>
                <w:bCs/>
              </w:rPr>
            </w:pPr>
            <w:r w:rsidRPr="00710F9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06 SG</w:t>
            </w:r>
          </w:p>
        </w:tc>
      </w:tr>
      <w:tr w:rsidR="00CE6194" w:rsidRPr="002D07AE" w:rsidTr="00CE6194">
        <w:trPr>
          <w:trHeight w:val="39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194" w:rsidRDefault="00CE6194"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Mar 07</w:t>
            </w:r>
            <w:r w:rsidRPr="002A0D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/03</w:t>
            </w:r>
            <w:r w:rsidRP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/202</w:t>
            </w:r>
            <w:r w:rsidRPr="002A0DC3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94" w:rsidRPr="00AE0A62" w:rsidRDefault="00CE6194" w:rsidP="00EA7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-G5</w:t>
            </w:r>
            <w:r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09h00</w:t>
            </w:r>
          </w:p>
          <w:p w:rsidR="00CE6194" w:rsidRPr="00AE0A62" w:rsidRDefault="00CE6194" w:rsidP="00EA7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-G6</w:t>
            </w:r>
            <w:r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09h15</w:t>
            </w:r>
          </w:p>
          <w:p w:rsidR="00CE6194" w:rsidRPr="00AE0A62" w:rsidRDefault="00CE6194" w:rsidP="00EA7B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  -G7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</w:t>
            </w:r>
            <w:r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09h30</w:t>
            </w:r>
          </w:p>
          <w:p w:rsidR="00CE6194" w:rsidRPr="00AE0A62" w:rsidRDefault="00CE6194" w:rsidP="00EA7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-G8</w:t>
            </w:r>
            <w:r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09h45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94" w:rsidRPr="002D07AE" w:rsidRDefault="00CE6194" w:rsidP="000271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EMMF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194" w:rsidRPr="00710F9C" w:rsidRDefault="00CE6194">
            <w:pPr>
              <w:rPr>
                <w:b/>
                <w:bCs/>
              </w:rPr>
            </w:pPr>
            <w:r w:rsidRPr="00710F9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06 SG</w:t>
            </w:r>
          </w:p>
        </w:tc>
      </w:tr>
      <w:tr w:rsidR="00CE6194" w:rsidRPr="002D07AE" w:rsidTr="00CE6194">
        <w:trPr>
          <w:trHeight w:val="39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194" w:rsidRDefault="00CE6194">
            <w:r w:rsidRPr="00B763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lastRenderedPageBreak/>
              <w:t>Mar 07/03</w:t>
            </w:r>
            <w:r w:rsidRP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/202</w:t>
            </w:r>
            <w:r w:rsidRPr="00B763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94" w:rsidRPr="00AE0A62" w:rsidRDefault="00CE6194" w:rsidP="00EA7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-G5</w:t>
            </w:r>
            <w:r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10h00</w:t>
            </w:r>
          </w:p>
          <w:p w:rsidR="00CE6194" w:rsidRPr="00AE0A62" w:rsidRDefault="00CE6194" w:rsidP="00EA7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-G6</w:t>
            </w:r>
            <w:r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10h15</w:t>
            </w:r>
          </w:p>
          <w:p w:rsidR="00CE6194" w:rsidRPr="00AE0A62" w:rsidRDefault="00CE6194" w:rsidP="00EA7B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  -G7</w:t>
            </w:r>
            <w:r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10h30</w:t>
            </w:r>
          </w:p>
          <w:p w:rsidR="00CE6194" w:rsidRPr="00AE0A62" w:rsidRDefault="00CE6194" w:rsidP="00EA7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-G8</w:t>
            </w:r>
            <w:r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10h45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94" w:rsidRPr="002D07AE" w:rsidRDefault="00CE6194" w:rsidP="002D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Mathématiques d’entreprise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194" w:rsidRPr="00710F9C" w:rsidRDefault="00CE6194">
            <w:pPr>
              <w:rPr>
                <w:b/>
                <w:bCs/>
              </w:rPr>
            </w:pPr>
            <w:r w:rsidRPr="00710F9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06 SG</w:t>
            </w:r>
          </w:p>
        </w:tc>
      </w:tr>
      <w:tr w:rsidR="00CE6194" w:rsidRPr="002D07AE" w:rsidTr="00CE6194">
        <w:trPr>
          <w:trHeight w:val="39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194" w:rsidRDefault="00CE6194">
            <w:r w:rsidRPr="00B763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Mar 07/03</w:t>
            </w:r>
            <w:r w:rsidRP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/202</w:t>
            </w:r>
            <w:r w:rsidRPr="00B763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94" w:rsidRPr="00AE0A62" w:rsidRDefault="00CE6194" w:rsidP="00EA7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-G5</w:t>
            </w:r>
            <w:r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13h30</w:t>
            </w:r>
          </w:p>
          <w:p w:rsidR="00CE6194" w:rsidRPr="00AE0A62" w:rsidRDefault="00CE6194" w:rsidP="00EA7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-G6</w:t>
            </w:r>
            <w:r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13h45</w:t>
            </w:r>
          </w:p>
          <w:p w:rsidR="00CE6194" w:rsidRPr="00AE0A62" w:rsidRDefault="00CE6194" w:rsidP="00EA7B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  -G7</w:t>
            </w:r>
            <w:r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14h00</w:t>
            </w:r>
          </w:p>
          <w:p w:rsidR="00CE6194" w:rsidRPr="00AE0A62" w:rsidRDefault="00CE6194" w:rsidP="00EA7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-G8</w:t>
            </w:r>
            <w:r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14h15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94" w:rsidRPr="002D07AE" w:rsidRDefault="00CE6194" w:rsidP="002D07A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Méthodologie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194" w:rsidRPr="00710F9C" w:rsidRDefault="00CE6194">
            <w:pPr>
              <w:rPr>
                <w:b/>
                <w:bCs/>
              </w:rPr>
            </w:pPr>
            <w:r w:rsidRPr="00710F9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06 SG</w:t>
            </w:r>
          </w:p>
        </w:tc>
      </w:tr>
      <w:tr w:rsidR="00CE6194" w:rsidTr="00CE6194">
        <w:trPr>
          <w:trHeight w:val="390"/>
        </w:trPr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194" w:rsidRDefault="00CE6194">
            <w:r w:rsidRPr="00B763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Mar 07/03</w:t>
            </w:r>
            <w:r w:rsidRPr="002D07AE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/202</w:t>
            </w:r>
            <w:r w:rsidRPr="00B763C7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94" w:rsidRPr="00AE0A62" w:rsidRDefault="00CE6194" w:rsidP="00EA7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-G5</w:t>
            </w:r>
            <w:r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14h30</w:t>
            </w:r>
          </w:p>
          <w:p w:rsidR="00CE6194" w:rsidRPr="00AE0A62" w:rsidRDefault="00CE6194" w:rsidP="00EA7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-G6</w:t>
            </w:r>
            <w:r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14h45</w:t>
            </w:r>
          </w:p>
          <w:p w:rsidR="00CE6194" w:rsidRPr="00AE0A62" w:rsidRDefault="00CE6194" w:rsidP="00EA7B2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     -G7</w:t>
            </w:r>
            <w:r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15h00</w:t>
            </w:r>
          </w:p>
          <w:p w:rsidR="00CE6194" w:rsidRPr="00AE0A62" w:rsidRDefault="00CE6194" w:rsidP="00EA7B2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-G8</w:t>
            </w:r>
            <w:r w:rsidRPr="00AE0A62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 xml:space="preserve"> 15h15</w:t>
            </w:r>
          </w:p>
        </w:tc>
        <w:tc>
          <w:tcPr>
            <w:tcW w:w="4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E6194" w:rsidRPr="002D07AE" w:rsidRDefault="00CE6194" w:rsidP="005D68E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fr-FR"/>
              </w:rPr>
              <w:t>Analyse des données</w:t>
            </w:r>
          </w:p>
        </w:tc>
        <w:tc>
          <w:tcPr>
            <w:tcW w:w="2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E6194" w:rsidRPr="00710F9C" w:rsidRDefault="00CE6194">
            <w:pPr>
              <w:rPr>
                <w:b/>
                <w:bCs/>
              </w:rPr>
            </w:pPr>
            <w:r w:rsidRPr="00710F9C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Salle 06 SG</w:t>
            </w:r>
          </w:p>
        </w:tc>
      </w:tr>
    </w:tbl>
    <w:p w:rsidR="000D0389" w:rsidRDefault="000D0389"/>
    <w:sectPr w:rsidR="000D0389" w:rsidSect="002D07A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D07AE"/>
    <w:rsid w:val="0002718D"/>
    <w:rsid w:val="00081814"/>
    <w:rsid w:val="000D0389"/>
    <w:rsid w:val="002D07AE"/>
    <w:rsid w:val="004C41DD"/>
    <w:rsid w:val="005361CA"/>
    <w:rsid w:val="00710F9C"/>
    <w:rsid w:val="007369F1"/>
    <w:rsid w:val="008A6DA3"/>
    <w:rsid w:val="00A06331"/>
    <w:rsid w:val="00A35177"/>
    <w:rsid w:val="00AE40D0"/>
    <w:rsid w:val="00CE6194"/>
    <w:rsid w:val="00D521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DA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869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148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Global info laga</dc:creator>
  <cp:lastModifiedBy>Global info laga</cp:lastModifiedBy>
  <cp:revision>5</cp:revision>
  <dcterms:created xsi:type="dcterms:W3CDTF">2023-03-01T19:45:00Z</dcterms:created>
  <dcterms:modified xsi:type="dcterms:W3CDTF">2023-03-02T13:21:00Z</dcterms:modified>
</cp:coreProperties>
</file>